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99076249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4086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721313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35275DB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D7FFDA5" w14:textId="77777777" w:rsidR="006253D9" w:rsidRPr="00300CA3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14:paraId="68CC9C95" w14:textId="77777777" w:rsidR="00300CA3" w:rsidRDefault="00300CA3" w:rsidP="003B149D">
      <w:pPr>
        <w:jc w:val="center"/>
        <w:rPr>
          <w:b/>
          <w:bCs/>
          <w:sz w:val="28"/>
          <w:szCs w:val="28"/>
        </w:rPr>
      </w:pP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Pr="00300CA3">
        <w:rPr>
          <w:b/>
          <w:noProof/>
          <w:sz w:val="28"/>
          <w:szCs w:val="28"/>
        </w:rPr>
        <w:t xml:space="preserve">сесії селищної ради  </w:t>
      </w:r>
      <w:r w:rsidRPr="00300CA3">
        <w:rPr>
          <w:b/>
          <w:noProof/>
          <w:sz w:val="28"/>
          <w:szCs w:val="28"/>
          <w:lang w:val="en-US"/>
        </w:rPr>
        <w:t>VIII</w:t>
      </w:r>
      <w:r w:rsidRPr="00300CA3">
        <w:rPr>
          <w:b/>
          <w:noProof/>
          <w:sz w:val="28"/>
          <w:szCs w:val="28"/>
        </w:rPr>
        <w:t xml:space="preserve"> скликання</w:t>
      </w:r>
      <w:r w:rsidRPr="00300CA3">
        <w:rPr>
          <w:b/>
          <w:bCs/>
          <w:sz w:val="28"/>
          <w:szCs w:val="28"/>
        </w:rPr>
        <w:t xml:space="preserve"> </w:t>
      </w:r>
    </w:p>
    <w:p w14:paraId="62B6B230" w14:textId="7B0E25C9" w:rsidR="006253D9" w:rsidRDefault="00300CA3" w:rsidP="003B149D">
      <w:pPr>
        <w:jc w:val="center"/>
        <w:rPr>
          <w:b/>
        </w:rPr>
      </w:pPr>
      <w:r w:rsidRPr="00300CA3">
        <w:rPr>
          <w:b/>
          <w:bCs/>
          <w:sz w:val="28"/>
          <w:szCs w:val="28"/>
        </w:rPr>
        <w:t xml:space="preserve">        </w:t>
      </w:r>
    </w:p>
    <w:p w14:paraId="15DEC35E" w14:textId="39370178" w:rsidR="00864D84" w:rsidRPr="00864D84" w:rsidRDefault="00864D84" w:rsidP="00F34745">
      <w:pPr>
        <w:ind w:left="-180"/>
        <w:jc w:val="center"/>
        <w:rPr>
          <w:b/>
        </w:rPr>
      </w:pPr>
      <w:r w:rsidRPr="00864D84">
        <w:rPr>
          <w:b/>
        </w:rPr>
        <w:t xml:space="preserve">Про внесення змін до рішення </w:t>
      </w:r>
      <w:r w:rsidRPr="00864D84">
        <w:rPr>
          <w:b/>
          <w:bCs/>
        </w:rPr>
        <w:t>Димерської селищної  ради</w:t>
      </w:r>
      <w:r w:rsidRPr="00864D84">
        <w:rPr>
          <w:b/>
        </w:rPr>
        <w:t xml:space="preserve">  </w:t>
      </w:r>
      <w:r w:rsidRPr="00864D84">
        <w:rPr>
          <w:b/>
          <w:bCs/>
        </w:rPr>
        <w:t>№5</w:t>
      </w:r>
      <w:r w:rsidR="00300CA3">
        <w:rPr>
          <w:b/>
          <w:bCs/>
        </w:rPr>
        <w:t>59</w:t>
      </w:r>
      <w:r w:rsidRPr="00864D84">
        <w:rPr>
          <w:b/>
          <w:bCs/>
        </w:rPr>
        <w:t>-8-</w:t>
      </w:r>
      <w:r w:rsidRPr="00864D84">
        <w:rPr>
          <w:b/>
          <w:bCs/>
          <w:lang w:val="en-US"/>
        </w:rPr>
        <w:t>VI</w:t>
      </w:r>
      <w:r w:rsidRPr="00864D84">
        <w:rPr>
          <w:b/>
          <w:bCs/>
        </w:rPr>
        <w:t xml:space="preserve">ІІ від 23 липня 2021 року </w:t>
      </w:r>
      <w:r w:rsidR="00300CA3" w:rsidRPr="00300CA3">
        <w:rPr>
          <w:b/>
          <w:bCs/>
        </w:rPr>
        <w:t>«</w:t>
      </w:r>
      <w:r w:rsidR="00300CA3" w:rsidRPr="00300CA3">
        <w:rPr>
          <w:b/>
          <w:iCs/>
          <w:shd w:val="clear" w:color="auto" w:fill="FFFFFF"/>
        </w:rPr>
        <w:t xml:space="preserve">Про </w:t>
      </w:r>
      <w:bookmarkStart w:id="0" w:name="_Hlk66354020"/>
      <w:r w:rsidR="00300CA3" w:rsidRPr="00300CA3">
        <w:rPr>
          <w:b/>
          <w:iCs/>
          <w:shd w:val="clear" w:color="auto" w:fill="FFFFFF"/>
        </w:rPr>
        <w:t xml:space="preserve">надання дозволу на розробку </w:t>
      </w:r>
      <w:bookmarkStart w:id="1" w:name="_GoBack"/>
      <w:bookmarkEnd w:id="1"/>
      <w:r w:rsidR="00300CA3" w:rsidRPr="00300CA3">
        <w:rPr>
          <w:b/>
          <w:iCs/>
          <w:shd w:val="clear" w:color="auto" w:fill="FFFFFF"/>
        </w:rPr>
        <w:t xml:space="preserve">проєкту  землеустрою щодо відведення земельної ділянки для </w:t>
      </w:r>
      <w:bookmarkEnd w:id="0"/>
      <w:r w:rsidR="00300CA3" w:rsidRPr="00300CA3">
        <w:rPr>
          <w:b/>
          <w:iCs/>
          <w:shd w:val="clear" w:color="auto" w:fill="FFFFFF"/>
        </w:rPr>
        <w:t>ведення особистого селянського господарства</w:t>
      </w:r>
      <w:r w:rsidRPr="00864D84">
        <w:rPr>
          <w:b/>
        </w:rPr>
        <w:t>»</w:t>
      </w:r>
    </w:p>
    <w:p w14:paraId="1DF9B528" w14:textId="77777777"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7208B" w14:textId="16D4C164" w:rsidR="0070331A" w:rsidRDefault="003B149D" w:rsidP="00300CA3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300CA3">
        <w:rPr>
          <w:rFonts w:ascii="Times New Roman" w:hAnsi="Times New Roman" w:cs="Times New Roman"/>
          <w:sz w:val="24"/>
          <w:szCs w:val="24"/>
        </w:rPr>
        <w:t xml:space="preserve">звернення гр. Вілкової Світлани Анатоліївни, керуючись </w:t>
      </w:r>
      <w:r w:rsidR="00300CA3"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rPr>
          <w:rFonts w:ascii="Times New Roman" w:hAnsi="Times New Roman" w:cs="Times New Roman"/>
          <w:sz w:val="24"/>
          <w:szCs w:val="24"/>
        </w:rPr>
        <w:t>,</w:t>
      </w:r>
      <w:r w:rsidR="00300CA3"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0F317F27" w14:textId="77777777" w:rsidR="00300CA3" w:rsidRPr="00775E7A" w:rsidRDefault="00300CA3" w:rsidP="00300CA3">
      <w:pPr>
        <w:pStyle w:val="1"/>
        <w:ind w:firstLine="720"/>
        <w:jc w:val="both"/>
      </w:pP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6A4616" w:rsidRDefault="006253D9" w:rsidP="002648D1">
      <w:pPr>
        <w:jc w:val="both"/>
        <w:rPr>
          <w:b/>
        </w:rPr>
      </w:pPr>
    </w:p>
    <w:p w14:paraId="0161AE61" w14:textId="603D2373" w:rsidR="00300CA3" w:rsidRDefault="002648D1" w:rsidP="00300CA3">
      <w:pPr>
        <w:rPr>
          <w:b/>
          <w:iCs/>
          <w:shd w:val="clear" w:color="auto" w:fill="FFFFFF"/>
        </w:rPr>
      </w:pPr>
      <w:r w:rsidRPr="00300CA3">
        <w:rPr>
          <w:bCs/>
        </w:rPr>
        <w:t xml:space="preserve">  </w:t>
      </w:r>
      <w:r w:rsidR="00D02864" w:rsidRPr="00300CA3">
        <w:rPr>
          <w:bCs/>
        </w:rPr>
        <w:t>1.</w:t>
      </w:r>
      <w:r w:rsidR="00864D84" w:rsidRPr="00300CA3">
        <w:rPr>
          <w:bCs/>
        </w:rPr>
        <w:t xml:space="preserve"> Внести зміни до п.</w:t>
      </w:r>
      <w:r w:rsidR="00300CA3" w:rsidRPr="00300CA3">
        <w:rPr>
          <w:bCs/>
        </w:rPr>
        <w:t>14</w:t>
      </w:r>
      <w:r w:rsidR="00864D84" w:rsidRPr="00300CA3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300CA3" w:rsidRPr="00300CA3">
        <w:rPr>
          <w:bCs/>
        </w:rPr>
        <w:t>№559-8-</w:t>
      </w:r>
      <w:r w:rsidR="00300CA3" w:rsidRPr="00300CA3">
        <w:rPr>
          <w:bCs/>
          <w:lang w:val="en-US"/>
        </w:rPr>
        <w:t>VI</w:t>
      </w:r>
      <w:r w:rsidR="00300CA3" w:rsidRPr="00300CA3">
        <w:rPr>
          <w:bCs/>
        </w:rPr>
        <w:t>ІІ від 23 липня 2021 року «</w:t>
      </w:r>
      <w:r w:rsidR="00300CA3" w:rsidRPr="00300CA3">
        <w:rPr>
          <w:bCs/>
          <w:iCs/>
          <w:shd w:val="clear" w:color="auto" w:fill="FFFFFF"/>
        </w:rPr>
        <w:t>Про надання дозволу на розробку проєкту  землеустрою щодо відведення земельної ділянки для ведення особистого селянського господарства</w:t>
      </w:r>
      <w:r w:rsidR="00300CA3" w:rsidRPr="00300CA3">
        <w:rPr>
          <w:bCs/>
        </w:rPr>
        <w:t>»</w:t>
      </w:r>
      <w:r w:rsidR="00864D84" w:rsidRPr="00300CA3">
        <w:rPr>
          <w:bCs/>
        </w:rPr>
        <w:t xml:space="preserve">, </w:t>
      </w:r>
      <w:r w:rsidR="00F34745" w:rsidRPr="00300CA3">
        <w:rPr>
          <w:bCs/>
        </w:rPr>
        <w:t xml:space="preserve">виклавши в </w:t>
      </w:r>
      <w:r w:rsidR="00300CA3">
        <w:rPr>
          <w:bCs/>
        </w:rPr>
        <w:t xml:space="preserve">такій </w:t>
      </w:r>
      <w:r w:rsidR="00F34745" w:rsidRPr="00300CA3">
        <w:rPr>
          <w:bCs/>
        </w:rPr>
        <w:t>редакції:</w:t>
      </w:r>
      <w:r w:rsidR="00300CA3" w:rsidRPr="00300CA3">
        <w:rPr>
          <w:b/>
          <w:iCs/>
          <w:shd w:val="clear" w:color="auto" w:fill="FFFFFF"/>
        </w:rPr>
        <w:t xml:space="preserve"> </w:t>
      </w:r>
    </w:p>
    <w:p w14:paraId="2485E33F" w14:textId="77777777" w:rsidR="00300CA3" w:rsidRPr="00A33DB7" w:rsidRDefault="00300CA3" w:rsidP="00300CA3">
      <w:pPr>
        <w:rPr>
          <w:b/>
          <w:bCs/>
        </w:rPr>
      </w:pPr>
    </w:p>
    <w:tbl>
      <w:tblPr>
        <w:tblStyle w:val="a7"/>
        <w:tblW w:w="9385" w:type="dxa"/>
        <w:tblInd w:w="108" w:type="dxa"/>
        <w:tblLook w:val="04A0" w:firstRow="1" w:lastRow="0" w:firstColumn="1" w:lastColumn="0" w:noHBand="0" w:noVBand="1"/>
      </w:tblPr>
      <w:tblGrid>
        <w:gridCol w:w="567"/>
        <w:gridCol w:w="2286"/>
        <w:gridCol w:w="2421"/>
        <w:gridCol w:w="4111"/>
      </w:tblGrid>
      <w:tr w:rsidR="00300CA3" w:rsidRPr="00A33DB7" w14:paraId="7B6D2278" w14:textId="77777777" w:rsidTr="008718B9">
        <w:trPr>
          <w:trHeight w:val="59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B6D3F" w14:textId="77777777" w:rsidR="00300CA3" w:rsidRPr="00A33DB7" w:rsidRDefault="00300CA3" w:rsidP="008718B9">
            <w:pPr>
              <w:ind w:left="-394" w:right="13"/>
              <w:jc w:val="right"/>
              <w:rPr>
                <w:b/>
              </w:rPr>
            </w:pPr>
            <w:r w:rsidRPr="00A33DB7">
              <w:rPr>
                <w:b/>
              </w:rPr>
              <w:t xml:space="preserve">     №</w:t>
            </w:r>
          </w:p>
          <w:p w14:paraId="034AD199" w14:textId="77777777" w:rsidR="00300CA3" w:rsidRPr="00A33DB7" w:rsidRDefault="00300CA3" w:rsidP="008718B9">
            <w:pPr>
              <w:ind w:left="-394" w:right="13"/>
              <w:jc w:val="right"/>
              <w:rPr>
                <w:b/>
              </w:rPr>
            </w:pPr>
            <w:r w:rsidRPr="00A33DB7">
              <w:rPr>
                <w:b/>
              </w:rPr>
              <w:t xml:space="preserve">           п/п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7930A" w14:textId="77777777" w:rsidR="00300CA3" w:rsidRPr="00A33DB7" w:rsidRDefault="00300CA3" w:rsidP="008718B9">
            <w:pPr>
              <w:rPr>
                <w:b/>
              </w:rPr>
            </w:pPr>
            <w:r w:rsidRPr="00A33DB7">
              <w:rPr>
                <w:b/>
              </w:rPr>
              <w:t>П.І.Б.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0CE87" w14:textId="77777777" w:rsidR="00300CA3" w:rsidRPr="00A33DB7" w:rsidRDefault="00300CA3" w:rsidP="008718B9">
            <w:pPr>
              <w:rPr>
                <w:b/>
              </w:rPr>
            </w:pPr>
            <w:r w:rsidRPr="00A33DB7">
              <w:rPr>
                <w:b/>
              </w:rPr>
              <w:t>площа, га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FC258" w14:textId="77777777" w:rsidR="00300CA3" w:rsidRPr="00A33DB7" w:rsidRDefault="00300CA3" w:rsidP="008718B9">
            <w:pPr>
              <w:rPr>
                <w:b/>
              </w:rPr>
            </w:pPr>
            <w:r w:rsidRPr="00A33DB7">
              <w:rPr>
                <w:b/>
              </w:rPr>
              <w:t xml:space="preserve">Місце розташування земельної ділянки, </w:t>
            </w:r>
          </w:p>
          <w:p w14:paraId="2FFF97BE" w14:textId="77777777" w:rsidR="00300CA3" w:rsidRPr="00A33DB7" w:rsidRDefault="00300CA3" w:rsidP="008718B9">
            <w:pPr>
              <w:rPr>
                <w:b/>
              </w:rPr>
            </w:pPr>
            <w:r w:rsidRPr="00A33DB7">
              <w:rPr>
                <w:b/>
              </w:rPr>
              <w:t>Кадастровий номер земельної ділянки</w:t>
            </w:r>
          </w:p>
        </w:tc>
      </w:tr>
      <w:tr w:rsidR="00300CA3" w:rsidRPr="00A33DB7" w14:paraId="22349D3B" w14:textId="77777777" w:rsidTr="008718B9">
        <w:trPr>
          <w:trHeight w:val="59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05C9E" w14:textId="77777777" w:rsidR="00300CA3" w:rsidRPr="00A33DB7" w:rsidRDefault="00300CA3" w:rsidP="008718B9">
            <w:pPr>
              <w:ind w:left="-394" w:right="13"/>
              <w:jc w:val="right"/>
              <w:rPr>
                <w:b/>
              </w:rPr>
            </w:pPr>
            <w:r w:rsidRPr="00A33DB7">
              <w:rPr>
                <w:bCs/>
              </w:rPr>
              <w:t>14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DD929" w14:textId="77777777" w:rsidR="00300CA3" w:rsidRPr="00A33DB7" w:rsidRDefault="00300CA3" w:rsidP="008718B9">
            <w:pPr>
              <w:tabs>
                <w:tab w:val="left" w:pos="993"/>
              </w:tabs>
              <w:rPr>
                <w:lang w:val="ru-RU"/>
              </w:rPr>
            </w:pPr>
            <w:r w:rsidRPr="00A33DB7">
              <w:rPr>
                <w:bCs/>
              </w:rPr>
              <w:t>Вілковій Світлані Анатоліївні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0E9D6" w14:textId="77777777" w:rsidR="00300CA3" w:rsidRPr="00A33DB7" w:rsidRDefault="00300CA3" w:rsidP="008718B9">
            <w:r w:rsidRPr="00A33DB7">
              <w:t xml:space="preserve">0,1300 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79ED2" w14:textId="45ECD78A" w:rsidR="00300CA3" w:rsidRPr="00A33DB7" w:rsidRDefault="00300CA3" w:rsidP="008718B9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3DB7">
              <w:rPr>
                <w:rFonts w:ascii="Times New Roman" w:hAnsi="Times New Roman" w:cs="Times New Roman"/>
                <w:sz w:val="24"/>
                <w:szCs w:val="24"/>
              </w:rPr>
              <w:t>в смт.</w:t>
            </w:r>
            <w:r w:rsidRPr="00A3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DB7">
              <w:rPr>
                <w:rFonts w:ascii="Times New Roman" w:hAnsi="Times New Roman" w:cs="Times New Roman"/>
                <w:sz w:val="24"/>
                <w:szCs w:val="24"/>
              </w:rPr>
              <w:t>Димер Вишгородського району Київської області</w:t>
            </w:r>
          </w:p>
        </w:tc>
      </w:tr>
    </w:tbl>
    <w:p w14:paraId="6EA1CA00" w14:textId="77777777" w:rsidR="00300CA3" w:rsidRPr="00A33DB7" w:rsidRDefault="00116801" w:rsidP="00300CA3">
      <w:pPr>
        <w:ind w:left="-180"/>
        <w:jc w:val="both"/>
        <w:rPr>
          <w:bCs/>
        </w:rPr>
      </w:pPr>
      <w:r w:rsidRPr="00A33DB7">
        <w:rPr>
          <w:bCs/>
        </w:rPr>
        <w:t xml:space="preserve">              </w:t>
      </w:r>
    </w:p>
    <w:p w14:paraId="4C22A916" w14:textId="61A0FA84" w:rsidR="00745737" w:rsidRPr="00A33DB7" w:rsidRDefault="00300CA3" w:rsidP="00300CA3">
      <w:pPr>
        <w:jc w:val="both"/>
      </w:pPr>
      <w:r w:rsidRPr="00A33DB7">
        <w:rPr>
          <w:bCs/>
        </w:rPr>
        <w:t xml:space="preserve">  </w:t>
      </w:r>
      <w:r w:rsidR="00864D84" w:rsidRPr="00A33DB7">
        <w:rPr>
          <w:bCs/>
        </w:rPr>
        <w:t>2</w:t>
      </w:r>
      <w:r w:rsidR="00116801" w:rsidRPr="00A33DB7">
        <w:rPr>
          <w:bCs/>
        </w:rPr>
        <w:t xml:space="preserve">. </w:t>
      </w:r>
      <w:r w:rsidR="00745737" w:rsidRPr="00A33DB7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 w:rsidRPr="00A33DB7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8BD7BB2" w14:textId="77777777" w:rsidR="00241863" w:rsidRPr="00A33DB7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483F392D" w14:textId="77777777" w:rsidR="00241863" w:rsidRDefault="00241863" w:rsidP="008C7D39">
      <w:pPr>
        <w:jc w:val="both"/>
        <w:rPr>
          <w:b/>
        </w:rPr>
      </w:pPr>
    </w:p>
    <w:p w14:paraId="3C814133" w14:textId="0FBCE30F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77777777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6824690E" w14:textId="5C5F60B5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520DEAAD" w14:textId="7AF0D067" w:rsidR="00300CA3" w:rsidRDefault="00300CA3" w:rsidP="00FF0867">
      <w:pPr>
        <w:tabs>
          <w:tab w:val="left" w:pos="1080"/>
        </w:tabs>
        <w:jc w:val="both"/>
        <w:rPr>
          <w:bCs/>
        </w:rPr>
      </w:pPr>
    </w:p>
    <w:p w14:paraId="0377EC4B" w14:textId="77777777" w:rsidR="00300CA3" w:rsidRDefault="00300CA3" w:rsidP="00FF0867">
      <w:pPr>
        <w:tabs>
          <w:tab w:val="left" w:pos="1080"/>
        </w:tabs>
        <w:jc w:val="both"/>
        <w:rPr>
          <w:bCs/>
        </w:rPr>
      </w:pPr>
    </w:p>
    <w:p w14:paraId="57DF1D18" w14:textId="77777777"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256C07D9" w14:textId="58C4B241" w:rsidR="00467115" w:rsidRPr="00142E9D" w:rsidRDefault="00A33DB7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листопада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C75D96A" w14:textId="6D8DA374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A33DB7">
        <w:rPr>
          <w:bCs/>
        </w:rPr>
        <w:t xml:space="preserve"> </w:t>
      </w:r>
      <w:r w:rsidR="004B6B5A">
        <w:rPr>
          <w:bCs/>
        </w:rPr>
        <w:t>6</w:t>
      </w:r>
      <w:r w:rsidR="00A33DB7">
        <w:rPr>
          <w:bCs/>
        </w:rPr>
        <w:t>92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="00A33DB7">
        <w:rPr>
          <w:bCs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15913EA6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4BB9"/>
    <w:rsid w:val="00A17192"/>
    <w:rsid w:val="00A33DB7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E6F70-A6A1-46C7-B54B-40F4E42D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2</cp:revision>
  <cp:lastPrinted>2021-11-22T06:47:00Z</cp:lastPrinted>
  <dcterms:created xsi:type="dcterms:W3CDTF">2021-11-22T06:51:00Z</dcterms:created>
  <dcterms:modified xsi:type="dcterms:W3CDTF">2021-11-22T06:51:00Z</dcterms:modified>
</cp:coreProperties>
</file>